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180" w:rsidRDefault="009472C2" w:rsidP="006A718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Raspored vježbi u bolnici</w:t>
      </w:r>
      <w:r w:rsidR="006A7180">
        <w:rPr>
          <w:b/>
          <w:sz w:val="28"/>
          <w:szCs w:val="28"/>
          <w:u w:val="single"/>
        </w:rPr>
        <w:t>/kabinet</w:t>
      </w:r>
      <w:r>
        <w:rPr>
          <w:b/>
          <w:sz w:val="28"/>
          <w:szCs w:val="28"/>
          <w:u w:val="single"/>
        </w:rPr>
        <w:t xml:space="preserve"> za I</w:t>
      </w:r>
      <w:r w:rsidR="00C36DF8">
        <w:rPr>
          <w:b/>
          <w:sz w:val="28"/>
          <w:szCs w:val="28"/>
          <w:u w:val="single"/>
        </w:rPr>
        <w:t>I</w:t>
      </w:r>
      <w:r>
        <w:rPr>
          <w:b/>
          <w:sz w:val="28"/>
          <w:szCs w:val="28"/>
          <w:u w:val="single"/>
        </w:rPr>
        <w:t xml:space="preserve"> polugodište </w:t>
      </w:r>
      <w:proofErr w:type="spellStart"/>
      <w:r>
        <w:rPr>
          <w:b/>
          <w:sz w:val="28"/>
          <w:szCs w:val="28"/>
          <w:u w:val="single"/>
        </w:rPr>
        <w:t>šk.god</w:t>
      </w:r>
      <w:proofErr w:type="spellEnd"/>
      <w:r>
        <w:rPr>
          <w:b/>
          <w:sz w:val="28"/>
          <w:szCs w:val="28"/>
          <w:u w:val="single"/>
        </w:rPr>
        <w:t>. 2015./2016.</w:t>
      </w:r>
    </w:p>
    <w:p w:rsidR="009472C2" w:rsidRDefault="004D4BD5" w:rsidP="006A718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9472C2">
        <w:rPr>
          <w:b/>
          <w:sz w:val="28"/>
          <w:szCs w:val="28"/>
          <w:u w:val="single"/>
        </w:rPr>
        <w:t>. C</w:t>
      </w:r>
      <w:r w:rsidR="006A7180">
        <w:rPr>
          <w:b/>
          <w:sz w:val="28"/>
          <w:szCs w:val="28"/>
          <w:u w:val="single"/>
        </w:rPr>
        <w:t xml:space="preserve">  (ponedjeljak)</w:t>
      </w:r>
    </w:p>
    <w:tbl>
      <w:tblPr>
        <w:tblStyle w:val="Reetkatablice"/>
        <w:tblpPr w:leftFromText="180" w:rightFromText="180" w:vertAnchor="text" w:horzAnchor="margin" w:tblpY="303"/>
        <w:tblW w:w="0" w:type="auto"/>
        <w:tblLook w:val="04A0" w:firstRow="1" w:lastRow="0" w:firstColumn="1" w:lastColumn="0" w:noHBand="0" w:noVBand="1"/>
      </w:tblPr>
      <w:tblGrid>
        <w:gridCol w:w="1824"/>
        <w:gridCol w:w="11638"/>
      </w:tblGrid>
      <w:tr w:rsidR="00115A60" w:rsidRPr="00115A60" w:rsidTr="00115A60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60" w:rsidRPr="00115A60" w:rsidRDefault="00115A60" w:rsidP="006A718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15A60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60" w:rsidRPr="00115A60" w:rsidRDefault="00115A60" w:rsidP="006A718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FIZIKALNA TERAPIJA</w:t>
            </w:r>
          </w:p>
          <w:p w:rsidR="00115A60" w:rsidRPr="00115A60" w:rsidRDefault="00115A60" w:rsidP="00115A6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15A60">
              <w:rPr>
                <w:b/>
                <w:sz w:val="28"/>
                <w:szCs w:val="28"/>
              </w:rPr>
              <w:t xml:space="preserve">(Irena </w:t>
            </w:r>
            <w:proofErr w:type="spellStart"/>
            <w:r w:rsidRPr="00115A60">
              <w:rPr>
                <w:b/>
                <w:sz w:val="28"/>
                <w:szCs w:val="28"/>
              </w:rPr>
              <w:t>Šlogar</w:t>
            </w:r>
            <w:proofErr w:type="spellEnd"/>
            <w:r w:rsidRPr="00115A60">
              <w:rPr>
                <w:b/>
                <w:sz w:val="28"/>
                <w:szCs w:val="28"/>
              </w:rPr>
              <w:t>)</w:t>
            </w:r>
          </w:p>
        </w:tc>
      </w:tr>
      <w:tr w:rsidR="00115A60" w:rsidRPr="00115A60" w:rsidTr="00115A60">
        <w:trPr>
          <w:trHeight w:val="6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60" w:rsidRPr="00115A60" w:rsidRDefault="00115A6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15A60">
              <w:rPr>
                <w:sz w:val="28"/>
                <w:szCs w:val="28"/>
              </w:rPr>
              <w:t>11.1.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60" w:rsidRPr="00115A60" w:rsidRDefault="00115A60" w:rsidP="00115A6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15A60" w:rsidRPr="00115A60" w:rsidTr="00115A60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60" w:rsidRPr="00115A60" w:rsidRDefault="00115A6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15A60">
              <w:rPr>
                <w:sz w:val="28"/>
                <w:szCs w:val="28"/>
              </w:rPr>
              <w:t>18.1.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60" w:rsidRPr="00115A60" w:rsidRDefault="00115A60" w:rsidP="00115A6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15A60" w:rsidRPr="00115A60" w:rsidTr="00115A60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60" w:rsidRPr="00115A60" w:rsidRDefault="00115A6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15A60">
              <w:rPr>
                <w:sz w:val="28"/>
                <w:szCs w:val="28"/>
              </w:rPr>
              <w:t>25.1.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60" w:rsidRPr="00115A60" w:rsidRDefault="00115A60" w:rsidP="00115A6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15A60" w:rsidRPr="00115A60" w:rsidTr="00115A60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60" w:rsidRPr="00115A60" w:rsidRDefault="00115A6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15A60">
              <w:rPr>
                <w:sz w:val="28"/>
                <w:szCs w:val="28"/>
              </w:rPr>
              <w:t>1.2.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60" w:rsidRPr="00115A60" w:rsidRDefault="00115A60" w:rsidP="00115A6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15A60" w:rsidRPr="00115A60" w:rsidTr="00115A60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60" w:rsidRPr="00115A60" w:rsidRDefault="00115A6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15A60">
              <w:rPr>
                <w:sz w:val="28"/>
                <w:szCs w:val="28"/>
              </w:rPr>
              <w:t>8.2.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60" w:rsidRPr="00115A60" w:rsidRDefault="00115A60" w:rsidP="00115A6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15A60" w:rsidRPr="00115A60" w:rsidTr="00115A60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60" w:rsidRPr="00115A60" w:rsidRDefault="00115A6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15A60">
              <w:rPr>
                <w:sz w:val="28"/>
                <w:szCs w:val="28"/>
              </w:rPr>
              <w:t>15.2.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60" w:rsidRPr="00115A60" w:rsidRDefault="00115A60" w:rsidP="003D2E1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115A60" w:rsidRPr="00115A60" w:rsidTr="00115A60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60" w:rsidRPr="00115A60" w:rsidRDefault="00115A6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15A60">
              <w:rPr>
                <w:sz w:val="28"/>
                <w:szCs w:val="28"/>
              </w:rPr>
              <w:t>22.2.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60" w:rsidRPr="00115A60" w:rsidRDefault="00115A60" w:rsidP="00115A6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15A60" w:rsidRPr="00115A60" w:rsidTr="00115A60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60" w:rsidRPr="00115A60" w:rsidRDefault="00115A6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15A60">
              <w:rPr>
                <w:sz w:val="28"/>
                <w:szCs w:val="28"/>
              </w:rPr>
              <w:t>29.2.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60" w:rsidRPr="00115A60" w:rsidRDefault="00115A60" w:rsidP="00115A6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15A60" w:rsidRPr="00115A60" w:rsidTr="00115A60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60" w:rsidRPr="00115A60" w:rsidRDefault="00115A6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15A60">
              <w:rPr>
                <w:sz w:val="28"/>
                <w:szCs w:val="28"/>
              </w:rPr>
              <w:t>7.3.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60" w:rsidRPr="00115A60" w:rsidRDefault="00115A60" w:rsidP="00115A6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15A60" w:rsidRPr="00115A60" w:rsidTr="00115A60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60" w:rsidRPr="00115A60" w:rsidRDefault="00115A6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15A60">
              <w:rPr>
                <w:sz w:val="28"/>
                <w:szCs w:val="28"/>
              </w:rPr>
              <w:t>14.3.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60" w:rsidRPr="00115A60" w:rsidRDefault="00115A60" w:rsidP="00115A6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15A60" w:rsidRPr="00115A60" w:rsidTr="00115A60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60" w:rsidRPr="00115A60" w:rsidRDefault="00115A6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15A60">
              <w:rPr>
                <w:sz w:val="28"/>
                <w:szCs w:val="28"/>
              </w:rPr>
              <w:t>4.4.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60" w:rsidRPr="00115A60" w:rsidRDefault="00EF00B7" w:rsidP="00115A6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115A60" w:rsidRPr="00115A60" w:rsidTr="00115A60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60" w:rsidRPr="00115A60" w:rsidRDefault="00115A6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15A60">
              <w:rPr>
                <w:sz w:val="28"/>
                <w:szCs w:val="28"/>
              </w:rPr>
              <w:t>11.4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60" w:rsidRPr="00115A60" w:rsidRDefault="00EF00B7" w:rsidP="00115A6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115A60" w:rsidRPr="00115A60" w:rsidTr="00115A60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60" w:rsidRPr="00115A60" w:rsidRDefault="00115A6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15A60">
              <w:rPr>
                <w:sz w:val="28"/>
                <w:szCs w:val="28"/>
              </w:rPr>
              <w:t>18.4.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60" w:rsidRPr="00115A60" w:rsidRDefault="00EF00B7" w:rsidP="00115A6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115A60" w:rsidRPr="00115A60" w:rsidTr="00115A60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60" w:rsidRPr="00115A60" w:rsidRDefault="00115A6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15A60">
              <w:rPr>
                <w:sz w:val="28"/>
                <w:szCs w:val="28"/>
              </w:rPr>
              <w:t>25.4.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60" w:rsidRPr="00115A60" w:rsidRDefault="00EF00B7" w:rsidP="00115A6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115A60" w:rsidRPr="00115A60" w:rsidTr="00115A60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60" w:rsidRPr="00115A60" w:rsidRDefault="00115A6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15A60">
              <w:rPr>
                <w:sz w:val="28"/>
                <w:szCs w:val="28"/>
              </w:rPr>
              <w:t>2.5.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60" w:rsidRPr="00115A60" w:rsidRDefault="00EF00B7" w:rsidP="00115A6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115A60" w:rsidRPr="00115A60" w:rsidTr="00115A60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60" w:rsidRPr="00115A60" w:rsidRDefault="00115A6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15A60">
              <w:rPr>
                <w:sz w:val="28"/>
                <w:szCs w:val="28"/>
              </w:rPr>
              <w:t>9.5.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60" w:rsidRPr="00115A60" w:rsidRDefault="00EF00B7" w:rsidP="00EF00B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bookmarkStart w:id="0" w:name="_GoBack"/>
            <w:bookmarkEnd w:id="0"/>
          </w:p>
        </w:tc>
      </w:tr>
      <w:tr w:rsidR="00115A60" w:rsidRPr="00115A60" w:rsidTr="00115A60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60" w:rsidRPr="00115A60" w:rsidRDefault="00115A6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15A60">
              <w:rPr>
                <w:sz w:val="28"/>
                <w:szCs w:val="28"/>
              </w:rPr>
              <w:t>16.5.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60" w:rsidRPr="00115A60" w:rsidRDefault="00EF00B7" w:rsidP="00115A6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115A60" w:rsidRPr="00115A60" w:rsidTr="00115A60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60" w:rsidRPr="00115A60" w:rsidRDefault="00115A6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15A60">
              <w:rPr>
                <w:sz w:val="28"/>
                <w:szCs w:val="28"/>
              </w:rPr>
              <w:t>23.5.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60" w:rsidRPr="00115A60" w:rsidRDefault="00EF00B7" w:rsidP="00115A6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EF00B7" w:rsidRPr="00115A60" w:rsidTr="00115A60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B7" w:rsidRPr="00115A60" w:rsidRDefault="00EF00B7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30.5.</w:t>
            </w:r>
          </w:p>
        </w:tc>
        <w:tc>
          <w:tcPr>
            <w:tcW w:w="1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B7" w:rsidRDefault="00EF00B7" w:rsidP="00115A6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</w:tbl>
    <w:p w:rsidR="009472C2" w:rsidRPr="00115A60" w:rsidRDefault="009472C2" w:rsidP="009472C2">
      <w:pPr>
        <w:jc w:val="center"/>
        <w:rPr>
          <w:sz w:val="24"/>
          <w:szCs w:val="24"/>
        </w:rPr>
      </w:pPr>
    </w:p>
    <w:p w:rsidR="009472C2" w:rsidRPr="00115A60" w:rsidRDefault="009472C2" w:rsidP="009472C2">
      <w:pPr>
        <w:rPr>
          <w:sz w:val="24"/>
          <w:szCs w:val="24"/>
        </w:rPr>
      </w:pPr>
    </w:p>
    <w:p w:rsidR="009472C2" w:rsidRPr="00115A60" w:rsidRDefault="009472C2" w:rsidP="009472C2">
      <w:pPr>
        <w:jc w:val="center"/>
        <w:rPr>
          <w:sz w:val="24"/>
          <w:szCs w:val="24"/>
        </w:rPr>
      </w:pPr>
    </w:p>
    <w:p w:rsidR="00846687" w:rsidRPr="00115A60" w:rsidRDefault="00846687">
      <w:pPr>
        <w:rPr>
          <w:sz w:val="24"/>
          <w:szCs w:val="24"/>
        </w:rPr>
      </w:pPr>
    </w:p>
    <w:sectPr w:rsidR="00846687" w:rsidRPr="00115A60" w:rsidSect="009472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1A62"/>
    <w:rsid w:val="000F4374"/>
    <w:rsid w:val="00115A60"/>
    <w:rsid w:val="00125F8F"/>
    <w:rsid w:val="00251A62"/>
    <w:rsid w:val="003D2E1C"/>
    <w:rsid w:val="004D4BD5"/>
    <w:rsid w:val="006A7180"/>
    <w:rsid w:val="00846687"/>
    <w:rsid w:val="009472C2"/>
    <w:rsid w:val="00C36DF8"/>
    <w:rsid w:val="00EF00B7"/>
    <w:rsid w:val="00FE3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278B6-96F2-4E5E-9F64-F701D500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2C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47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13</cp:revision>
  <dcterms:created xsi:type="dcterms:W3CDTF">2015-08-28T10:33:00Z</dcterms:created>
  <dcterms:modified xsi:type="dcterms:W3CDTF">2015-12-15T15:14:00Z</dcterms:modified>
</cp:coreProperties>
</file>